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Eisele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28,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Jeffrey Eisele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7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26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2025-01-30T11:12:22Z</dcterms:created>
  <dcterms:modified xsi:type="dcterms:W3CDTF">2025-01-30T11:12:22Z</dcterms:modified>
</cp:coreProperties>
</file>